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NORTH CAROLINA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IN THE GENERAL COURT OF JUSTICE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7F6DDB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</w:t>
      </w:r>
      <w:r w:rsidR="00A94677" w:rsidRPr="00E014C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COUNTY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014C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DISTRICT COURT DIVISION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STATE OF NORTH CAROLINA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-</w:t>
      </w:r>
      <w:proofErr w:type="spellStart"/>
      <w:proofErr w:type="gramStart"/>
      <w:r w:rsidRPr="00E014C8">
        <w:rPr>
          <w:rFonts w:ascii="Courier New" w:hAnsi="Courier New" w:cs="Courier New"/>
          <w:b/>
          <w:bCs/>
          <w:sz w:val="24"/>
          <w:szCs w:val="24"/>
        </w:rPr>
        <w:t>vs</w:t>
      </w:r>
      <w:proofErr w:type="spellEnd"/>
      <w:proofErr w:type="gramEnd"/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>)</w:t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>WAIVER OF RIGHT TO APPEAR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Defendant</w:t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</w:r>
      <w:r w:rsidRPr="00E014C8">
        <w:rPr>
          <w:rFonts w:ascii="Courier New" w:hAnsi="Courier New" w:cs="Courier New"/>
          <w:b/>
          <w:bCs/>
          <w:sz w:val="24"/>
          <w:szCs w:val="24"/>
        </w:rPr>
        <w:tab/>
        <w:t>)</w:t>
      </w: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Pr="00E014C8" w:rsidRDefault="00E014C8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The undersigned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does 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hereby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waive his right to appear in District Court in </w:t>
      </w:r>
      <w:r w:rsidR="00860F92">
        <w:rPr>
          <w:rFonts w:ascii="Courier New" w:hAnsi="Courier New" w:cs="Courier New"/>
          <w:b/>
          <w:bCs/>
          <w:sz w:val="24"/>
          <w:szCs w:val="24"/>
        </w:rPr>
        <w:t>_____________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, NC, on ________________________ or at whichever date to which the case might be continued.  The undersigned 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also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authorizes and approves his attorney Mr. Ronald J</w:t>
      </w:r>
      <w:r w:rsidR="002C165D">
        <w:rPr>
          <w:rFonts w:ascii="Courier New" w:hAnsi="Courier New" w:cs="Courier New"/>
          <w:b/>
          <w:bCs/>
          <w:sz w:val="24"/>
          <w:szCs w:val="24"/>
        </w:rPr>
        <w:t>.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 Shook II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 xml:space="preserve">, or any attorney in association with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The Law Office of Ronald J. Shook PLLC, to appear as his attorney, to act on his</w:t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 xml:space="preserve"> behalf in all ma</w:t>
      </w:r>
      <w:r w:rsidRPr="00E014C8">
        <w:rPr>
          <w:rFonts w:ascii="Courier New" w:hAnsi="Courier New" w:cs="Courier New"/>
          <w:b/>
          <w:bCs/>
          <w:sz w:val="24"/>
          <w:szCs w:val="24"/>
        </w:rPr>
        <w:t xml:space="preserve">tters pertaining to the case for which he was hired, </w:t>
      </w:r>
      <w:r w:rsidR="002C165D">
        <w:rPr>
          <w:rFonts w:ascii="Courier New" w:hAnsi="Courier New" w:cs="Courier New"/>
          <w:b/>
          <w:bCs/>
          <w:sz w:val="24"/>
          <w:szCs w:val="24"/>
        </w:rPr>
        <w:t xml:space="preserve">and to enter any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plea as he may deem appropriate.</w:t>
      </w:r>
    </w:p>
    <w:p w:rsidR="00E014C8" w:rsidRPr="00E014C8" w:rsidRDefault="00E014C8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014C8" w:rsidRPr="00E014C8" w:rsidRDefault="00E014C8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This approval is given pursuant to N.C.G.S. § 15A-1011.</w:t>
      </w:r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014C8">
        <w:rPr>
          <w:rFonts w:ascii="Courier New" w:hAnsi="Courier New" w:cs="Courier New"/>
          <w:b/>
          <w:bCs/>
          <w:sz w:val="24"/>
          <w:szCs w:val="24"/>
        </w:rPr>
        <w:t>I agree to abide by such fine and costs as the Court may place upon me pursuant to the above</w:t>
      </w:r>
      <w:r w:rsidR="00C9565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014C8">
        <w:rPr>
          <w:rFonts w:ascii="Courier New" w:hAnsi="Courier New" w:cs="Courier New"/>
          <w:b/>
          <w:bCs/>
          <w:sz w:val="24"/>
          <w:szCs w:val="24"/>
        </w:rPr>
        <w:t>authorization.</w:t>
      </w:r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873625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E014C8">
        <w:rPr>
          <w:rFonts w:ascii="Courier New" w:hAnsi="Courier New" w:cs="Courier New"/>
          <w:b/>
          <w:bCs/>
          <w:sz w:val="24"/>
          <w:szCs w:val="24"/>
        </w:rPr>
        <w:t>This the _______ day of ________________, 20_____.</w:t>
      </w:r>
      <w:proofErr w:type="gramEnd"/>
    </w:p>
    <w:p w:rsidR="00C95652" w:rsidRPr="00E014C8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73625" w:rsidRDefault="00C95652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____________________________________________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73625" w:rsidRPr="00E014C8">
        <w:rPr>
          <w:rFonts w:ascii="Courier New" w:hAnsi="Courier New" w:cs="Courier New"/>
          <w:b/>
          <w:bCs/>
          <w:sz w:val="24"/>
          <w:szCs w:val="24"/>
        </w:rPr>
        <w:t>DEFENDANT</w:t>
      </w:r>
    </w:p>
    <w:p w:rsidR="00C93666" w:rsidRPr="00E014C8" w:rsidRDefault="00C93666" w:rsidP="008736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Sworn to and subscribed before me this ____ day of _____________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Notary Public</w:t>
      </w:r>
    </w:p>
    <w:p w:rsidR="00277D47" w:rsidRDefault="00277D47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My Commission Expires</w:t>
      </w:r>
      <w:r w:rsidR="00F2332F">
        <w:rPr>
          <w:rFonts w:ascii="Courier New" w:hAnsi="Courier New" w:cs="Courier New"/>
          <w:b/>
          <w:bCs/>
          <w:sz w:val="24"/>
          <w:szCs w:val="24"/>
        </w:rPr>
        <w:t>:</w:t>
      </w:r>
    </w:p>
    <w:p w:rsidR="00F2332F" w:rsidRPr="00277D47" w:rsidRDefault="00F2332F" w:rsidP="0087362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</w:t>
      </w:r>
    </w:p>
    <w:sectPr w:rsidR="00F2332F" w:rsidRPr="00277D47" w:rsidSect="00F6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94E"/>
    <w:rsid w:val="000D694E"/>
    <w:rsid w:val="00277D47"/>
    <w:rsid w:val="002C165D"/>
    <w:rsid w:val="0032314E"/>
    <w:rsid w:val="00395E28"/>
    <w:rsid w:val="00532436"/>
    <w:rsid w:val="007F2BEF"/>
    <w:rsid w:val="007F6DDB"/>
    <w:rsid w:val="00860F92"/>
    <w:rsid w:val="00873625"/>
    <w:rsid w:val="00A94677"/>
    <w:rsid w:val="00B4760E"/>
    <w:rsid w:val="00C93666"/>
    <w:rsid w:val="00C95652"/>
    <w:rsid w:val="00CA7966"/>
    <w:rsid w:val="00E014C8"/>
    <w:rsid w:val="00F225BF"/>
    <w:rsid w:val="00F2332F"/>
    <w:rsid w:val="00F6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2012-01-04T20:14:00Z</dcterms:created>
  <dcterms:modified xsi:type="dcterms:W3CDTF">2012-07-03T20:55:00Z</dcterms:modified>
</cp:coreProperties>
</file>